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173E7" w:rsidRPr="007315C6" w:rsidTr="008529C9">
        <w:tc>
          <w:tcPr>
            <w:tcW w:w="1920" w:type="dxa"/>
            <w:gridSpan w:val="2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73E7" w:rsidRPr="007315C6" w:rsidTr="008529C9">
        <w:tc>
          <w:tcPr>
            <w:tcW w:w="2943" w:type="dxa"/>
            <w:gridSpan w:val="3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73E7" w:rsidRPr="007315C6" w:rsidTr="008529C9">
        <w:tc>
          <w:tcPr>
            <w:tcW w:w="940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315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315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315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173E7" w:rsidRPr="007315C6" w:rsidTr="008529C9">
        <w:tc>
          <w:tcPr>
            <w:tcW w:w="2943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735</w:t>
            </w:r>
          </w:p>
        </w:tc>
        <w:tc>
          <w:tcPr>
            <w:tcW w:w="236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E173E7" w:rsidRPr="007315C6" w:rsidTr="008529C9">
        <w:tc>
          <w:tcPr>
            <w:tcW w:w="2943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E173E7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E173E7" w:rsidRPr="007315C6" w:rsidTr="008529C9">
        <w:tc>
          <w:tcPr>
            <w:tcW w:w="675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315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315C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173E7" w:rsidRPr="007315C6" w:rsidRDefault="00E173E7" w:rsidP="00E173E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173E7" w:rsidRPr="007315C6" w:rsidTr="008529C9">
        <w:tc>
          <w:tcPr>
            <w:tcW w:w="848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315C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173E7" w:rsidRPr="007315C6" w:rsidTr="008529C9">
        <w:tc>
          <w:tcPr>
            <w:tcW w:w="847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CARTAZES</w:t>
            </w:r>
          </w:p>
        </w:tc>
        <w:tc>
          <w:tcPr>
            <w:tcW w:w="2551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MODELO ANEXO </w:t>
            </w:r>
            <w:r w:rsidR="00530EB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– </w:t>
            </w:r>
            <w:r w:rsidR="00530EB8" w:rsidRPr="00530EB8">
              <w:rPr>
                <w:rFonts w:eastAsia="Times New Roman"/>
                <w:b/>
                <w:sz w:val="24"/>
                <w:szCs w:val="24"/>
                <w:lang w:eastAsia="pt-BR"/>
              </w:rPr>
              <w:t>45X60</w:t>
            </w:r>
          </w:p>
        </w:tc>
        <w:tc>
          <w:tcPr>
            <w:tcW w:w="99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73E7" w:rsidRPr="007315C6" w:rsidTr="008529C9">
        <w:tc>
          <w:tcPr>
            <w:tcW w:w="847" w:type="dxa"/>
            <w:shd w:val="clear" w:color="auto" w:fill="auto"/>
          </w:tcPr>
          <w:p w:rsidR="00E173E7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PANFLETOS</w:t>
            </w:r>
          </w:p>
        </w:tc>
        <w:tc>
          <w:tcPr>
            <w:tcW w:w="2551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MODELO ANEXO </w:t>
            </w:r>
            <w:r w:rsidR="00530EB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– </w:t>
            </w:r>
            <w:r w:rsidR="00530EB8" w:rsidRPr="00530EB8">
              <w:rPr>
                <w:rFonts w:eastAsia="Times New Roman"/>
                <w:b/>
                <w:sz w:val="24"/>
                <w:szCs w:val="24"/>
                <w:lang w:eastAsia="pt-BR"/>
              </w:rPr>
              <w:t>15X20</w:t>
            </w:r>
          </w:p>
        </w:tc>
        <w:tc>
          <w:tcPr>
            <w:tcW w:w="99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73E7" w:rsidRPr="007315C6" w:rsidRDefault="00E173E7" w:rsidP="00852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173E7" w:rsidRPr="007315C6" w:rsidTr="008529C9">
        <w:tc>
          <w:tcPr>
            <w:tcW w:w="8789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315C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173E7" w:rsidRPr="007315C6" w:rsidRDefault="00E173E7" w:rsidP="00852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315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315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315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315C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315C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315C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73E7" w:rsidRPr="007315C6" w:rsidRDefault="00E173E7" w:rsidP="00E17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315C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315C6">
        <w:rPr>
          <w:rFonts w:eastAsia="Times New Roman"/>
          <w:sz w:val="22"/>
          <w:lang w:eastAsia="pt-BR"/>
        </w:rPr>
        <w:t>_,_</w:t>
      </w:r>
      <w:proofErr w:type="gramEnd"/>
      <w:r w:rsidRPr="007315C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315C6">
        <w:rPr>
          <w:rFonts w:eastAsia="Times New Roman"/>
          <w:sz w:val="22"/>
          <w:lang w:eastAsia="pt-BR"/>
        </w:rPr>
        <w:t>de</w:t>
      </w:r>
      <w:proofErr w:type="spellEnd"/>
      <w:r w:rsidRPr="007315C6">
        <w:rPr>
          <w:rFonts w:eastAsia="Times New Roman"/>
          <w:sz w:val="22"/>
          <w:lang w:eastAsia="pt-BR"/>
        </w:rPr>
        <w:t xml:space="preserve"> 2022.</w:t>
      </w: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315C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315C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315C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315C6">
        <w:rPr>
          <w:rFonts w:eastAsia="Times New Roman"/>
          <w:sz w:val="22"/>
          <w:lang w:eastAsia="pt-BR"/>
        </w:rPr>
        <w:t>assinatura</w:t>
      </w:r>
      <w:proofErr w:type="gramEnd"/>
    </w:p>
    <w:p w:rsidR="00E173E7" w:rsidRPr="007315C6" w:rsidRDefault="00E173E7" w:rsidP="00E173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173E7" w:rsidRPr="007315C6" w:rsidRDefault="00E173E7" w:rsidP="00E173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173E7" w:rsidRPr="007315C6" w:rsidRDefault="00E173E7" w:rsidP="00E173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173E7" w:rsidRPr="007315C6" w:rsidRDefault="00E173E7" w:rsidP="00E173E7"/>
    <w:p w:rsidR="00B80C74" w:rsidRDefault="00B80C74"/>
    <w:sectPr w:rsidR="00B80C74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0EB8">
      <w:pPr>
        <w:spacing w:after="0" w:line="240" w:lineRule="auto"/>
      </w:pPr>
      <w:r>
        <w:separator/>
      </w:r>
    </w:p>
  </w:endnote>
  <w:endnote w:type="continuationSeparator" w:id="0">
    <w:p w:rsidR="00000000" w:rsidRDefault="0053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530EB8" w:rsidP="00D2664F">
    <w:pPr>
      <w:rPr>
        <w:rFonts w:ascii="Helvetica Condensed" w:hAnsi="Helvetica Condensed" w:cs="Arial"/>
      </w:rPr>
    </w:pPr>
  </w:p>
  <w:p w:rsidR="00D2664F" w:rsidRDefault="00E173E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BFD38D" wp14:editId="5423993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A4D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173E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74B9E0BE" wp14:editId="19EFCC5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173E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:rsidR="00D2664F" w:rsidRPr="00C953DA" w:rsidRDefault="00E173E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173E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530EB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0EB8">
      <w:pPr>
        <w:spacing w:after="0" w:line="240" w:lineRule="auto"/>
      </w:pPr>
      <w:r>
        <w:separator/>
      </w:r>
    </w:p>
  </w:footnote>
  <w:footnote w:type="continuationSeparator" w:id="0">
    <w:p w:rsidR="00000000" w:rsidRDefault="0053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530E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E173E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0F5155DC" wp14:editId="3E57A0C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530E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E7"/>
    <w:rsid w:val="00530EB8"/>
    <w:rsid w:val="00B80C74"/>
    <w:rsid w:val="00E1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7A3400-56ED-4480-9FE9-EA83E80E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73E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173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2</cp:revision>
  <dcterms:created xsi:type="dcterms:W3CDTF">2022-05-03T12:24:00Z</dcterms:created>
  <dcterms:modified xsi:type="dcterms:W3CDTF">2022-05-03T12:27:00Z</dcterms:modified>
</cp:coreProperties>
</file>